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ED058" w14:textId="07BCD055" w:rsidR="0061765E" w:rsidRPr="00643721" w:rsidRDefault="0061765E" w:rsidP="00643721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</w:rPr>
      </w:pPr>
      <w:r w:rsidRPr="00643721">
        <w:rPr>
          <w:rFonts w:ascii="Bookman Old Style" w:hAnsi="Bookman Old Style" w:cs="Arial"/>
          <w:bCs/>
        </w:rPr>
        <w:t>Submission Template</w:t>
      </w:r>
      <w:r w:rsidR="00643721" w:rsidRPr="00643721">
        <w:rPr>
          <w:rFonts w:ascii="Bookman Old Style" w:hAnsi="Bookman Old Style" w:cs="Arial"/>
          <w:bCs/>
        </w:rPr>
        <w:t xml:space="preserve"> for</w:t>
      </w:r>
    </w:p>
    <w:p w14:paraId="05C0708F" w14:textId="77777777" w:rsidR="00BB7D13" w:rsidRDefault="00BB7D13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</w:rPr>
      </w:pPr>
    </w:p>
    <w:p w14:paraId="5D32FA65" w14:textId="783E3692" w:rsidR="00643721" w:rsidRPr="00643721" w:rsidRDefault="000068C8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</w:rPr>
      </w:pPr>
      <w:r w:rsidRPr="00643721">
        <w:rPr>
          <w:rFonts w:ascii="Bookman Old Style" w:hAnsi="Bookman Old Style" w:cs="Arial"/>
          <w:bCs/>
        </w:rPr>
        <w:t>Undergraduate Student Research Competition</w:t>
      </w:r>
      <w:r w:rsidR="00E91234">
        <w:rPr>
          <w:rFonts w:ascii="Bookman Old Style" w:hAnsi="Bookman Old Style" w:cs="Arial"/>
          <w:bCs/>
        </w:rPr>
        <w:t xml:space="preserve"> 2026</w:t>
      </w:r>
    </w:p>
    <w:p w14:paraId="55AD4CA4" w14:textId="242FEA0F" w:rsidR="000068C8" w:rsidRPr="00643721" w:rsidRDefault="000068C8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Cs/>
          <w:u w:val="single"/>
        </w:rPr>
      </w:pPr>
      <w:r w:rsidRPr="00643721">
        <w:rPr>
          <w:rFonts w:ascii="Bookman Old Style" w:hAnsi="Bookman Old Style" w:cs="Arial"/>
          <w:bCs/>
          <w:u w:val="single"/>
        </w:rPr>
        <w:t>(</w:t>
      </w:r>
      <w:r w:rsidR="00741424" w:rsidRPr="00643721">
        <w:rPr>
          <w:rFonts w:ascii="Bookman Old Style" w:eastAsia="Times New Roman" w:hAnsi="Bookman Old Style" w:cs="Arial"/>
          <w:bCs/>
        </w:rPr>
        <w:t>4</w:t>
      </w:r>
      <w:r w:rsidRPr="00643721">
        <w:rPr>
          <w:rFonts w:ascii="Bookman Old Style" w:eastAsia="Times New Roman" w:hAnsi="Bookman Old Style" w:cs="Arial"/>
          <w:bCs/>
        </w:rPr>
        <w:t>,000±</w:t>
      </w:r>
      <w:r w:rsidR="00741424" w:rsidRPr="00643721">
        <w:rPr>
          <w:rFonts w:ascii="Bookman Old Style" w:eastAsia="Times New Roman" w:hAnsi="Bookman Old Style" w:cs="Arial"/>
          <w:bCs/>
        </w:rPr>
        <w:t>5</w:t>
      </w:r>
      <w:r w:rsidRPr="00643721">
        <w:rPr>
          <w:rFonts w:ascii="Bookman Old Style" w:eastAsia="Times New Roman" w:hAnsi="Bookman Old Style" w:cs="Arial"/>
          <w:bCs/>
        </w:rPr>
        <w:t>00 words</w:t>
      </w:r>
      <w:r w:rsidRPr="00643721">
        <w:rPr>
          <w:rFonts w:ascii="Bookman Old Style" w:hAnsi="Bookman Old Style" w:cs="Arial"/>
          <w:bCs/>
          <w:u w:val="single"/>
        </w:rPr>
        <w:t>)</w:t>
      </w:r>
    </w:p>
    <w:p w14:paraId="11BF1DC4" w14:textId="77777777" w:rsidR="00643721" w:rsidRPr="00643721" w:rsidRDefault="00643721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</w:p>
    <w:p w14:paraId="64C59A88" w14:textId="77777777" w:rsidR="00643721" w:rsidRPr="00643721" w:rsidRDefault="00643721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</w:p>
    <w:p w14:paraId="52265D7B" w14:textId="77777777" w:rsidR="00643721" w:rsidRPr="00643721" w:rsidRDefault="00643721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</w:p>
    <w:p w14:paraId="67770932" w14:textId="0BC65137" w:rsidR="00643721" w:rsidRPr="00643721" w:rsidRDefault="0061765E" w:rsidP="0061765E">
      <w:pPr>
        <w:widowControl w:val="0"/>
        <w:autoSpaceDE w:val="0"/>
        <w:autoSpaceDN w:val="0"/>
        <w:adjustRightInd w:val="0"/>
        <w:ind w:right="-20"/>
        <w:jc w:val="center"/>
        <w:rPr>
          <w:rFonts w:ascii="Bookman Old Style" w:hAnsi="Bookman Old Style" w:cs="Arial"/>
          <w:b/>
          <w:bCs/>
        </w:rPr>
      </w:pPr>
      <w:r w:rsidRPr="00643721">
        <w:rPr>
          <w:rFonts w:ascii="Bookman Old Style" w:hAnsi="Bookman Old Style" w:cs="Arial"/>
          <w:b/>
          <w:bCs/>
        </w:rPr>
        <w:t xml:space="preserve">Article Title: </w:t>
      </w:r>
    </w:p>
    <w:p w14:paraId="327A9A27" w14:textId="639F0B07" w:rsidR="0061765E" w:rsidRPr="00643721" w:rsidRDefault="0061765E" w:rsidP="0061765E">
      <w:pPr>
        <w:widowControl w:val="0"/>
        <w:autoSpaceDE w:val="0"/>
        <w:autoSpaceDN w:val="0"/>
        <w:adjustRightInd w:val="0"/>
        <w:ind w:right="-20"/>
        <w:jc w:val="center"/>
        <w:rPr>
          <w:rStyle w:val="Strong"/>
          <w:rFonts w:ascii="Bookman Old Style" w:hAnsi="Bookman Old Style" w:cs="Arial"/>
          <w:color w:val="333333"/>
        </w:rPr>
      </w:pPr>
      <w:proofErr w:type="spellStart"/>
      <w:r w:rsidRPr="00643721">
        <w:rPr>
          <w:rFonts w:ascii="Bookman Old Style" w:hAnsi="Bookman Old Style" w:cs="Arial"/>
          <w:b/>
          <w:bCs/>
        </w:rPr>
        <w:t>Centered</w:t>
      </w:r>
      <w:proofErr w:type="spellEnd"/>
      <w:r w:rsidRPr="00643721">
        <w:rPr>
          <w:rFonts w:ascii="Bookman Old Style" w:hAnsi="Bookman Old Style" w:cs="Arial"/>
          <w:b/>
          <w:bCs/>
        </w:rPr>
        <w:t xml:space="preserve">, in </w:t>
      </w:r>
      <w:r w:rsidR="00A76BAA" w:rsidRPr="00643721">
        <w:rPr>
          <w:rFonts w:ascii="Bookman Old Style" w:hAnsi="Bookman Old Style" w:cs="Arial"/>
          <w:b/>
          <w:bCs/>
        </w:rPr>
        <w:t>b</w:t>
      </w:r>
      <w:r w:rsidRPr="00643721">
        <w:rPr>
          <w:rFonts w:ascii="Bookman Old Style" w:hAnsi="Bookman Old Style" w:cs="Arial"/>
          <w:b/>
          <w:bCs/>
        </w:rPr>
        <w:t xml:space="preserve">old and in </w:t>
      </w:r>
      <w:proofErr w:type="gramStart"/>
      <w:r w:rsidRPr="00643721">
        <w:rPr>
          <w:rFonts w:ascii="Bookman Old Style" w:hAnsi="Bookman Old Style" w:cs="Arial"/>
          <w:b/>
          <w:bCs/>
        </w:rPr>
        <w:t xml:space="preserve">12 </w:t>
      </w:r>
      <w:r w:rsidR="00A76BAA" w:rsidRPr="00643721">
        <w:rPr>
          <w:rFonts w:ascii="Bookman Old Style" w:hAnsi="Bookman Old Style" w:cs="Arial"/>
          <w:b/>
          <w:bCs/>
        </w:rPr>
        <w:t>p</w:t>
      </w:r>
      <w:r w:rsidRPr="00643721">
        <w:rPr>
          <w:rFonts w:ascii="Bookman Old Style" w:hAnsi="Bookman Old Style" w:cs="Arial"/>
          <w:b/>
          <w:bCs/>
        </w:rPr>
        <w:t>oint</w:t>
      </w:r>
      <w:proofErr w:type="gramEnd"/>
      <w:r w:rsidRPr="00643721">
        <w:rPr>
          <w:rFonts w:ascii="Bookman Old Style" w:hAnsi="Bookman Old Style" w:cs="Arial"/>
          <w:b/>
          <w:bCs/>
        </w:rPr>
        <w:t xml:space="preserve"> </w:t>
      </w:r>
      <w:r w:rsidR="00A76BAA" w:rsidRPr="00643721">
        <w:rPr>
          <w:rFonts w:ascii="Bookman Old Style" w:hAnsi="Bookman Old Style" w:cs="Arial"/>
          <w:b/>
          <w:bCs/>
        </w:rPr>
        <w:t>f</w:t>
      </w:r>
      <w:r w:rsidRPr="00643721">
        <w:rPr>
          <w:rFonts w:ascii="Bookman Old Style" w:hAnsi="Bookman Old Style" w:cs="Arial"/>
          <w:b/>
          <w:bCs/>
        </w:rPr>
        <w:t xml:space="preserve">ont </w:t>
      </w:r>
      <w:r w:rsidR="00A76BAA" w:rsidRPr="00643721">
        <w:rPr>
          <w:rFonts w:ascii="Bookman Old Style" w:hAnsi="Bookman Old Style" w:cs="Arial"/>
          <w:b/>
          <w:bCs/>
        </w:rPr>
        <w:t>s</w:t>
      </w:r>
      <w:r w:rsidRPr="00643721">
        <w:rPr>
          <w:rFonts w:ascii="Bookman Old Style" w:hAnsi="Bookman Old Style" w:cs="Arial"/>
          <w:b/>
          <w:bCs/>
        </w:rPr>
        <w:t>ize</w:t>
      </w:r>
    </w:p>
    <w:p w14:paraId="5268B728" w14:textId="77777777" w:rsidR="00643721" w:rsidRPr="00643721" w:rsidRDefault="00643721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</w:p>
    <w:p w14:paraId="4C9D8F6C" w14:textId="77777777" w:rsidR="00643721" w:rsidRPr="00643721" w:rsidRDefault="00643721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</w:p>
    <w:p w14:paraId="6D0C8FA9" w14:textId="77777777" w:rsidR="00643721" w:rsidRPr="00643721" w:rsidRDefault="00643721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</w:p>
    <w:p w14:paraId="706F3602" w14:textId="5393ED89" w:rsidR="00643721" w:rsidRPr="00643721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  <w:r w:rsidRPr="00643721">
        <w:rPr>
          <w:rStyle w:val="Strong"/>
          <w:rFonts w:ascii="Bookman Old Style" w:hAnsi="Bookman Old Style" w:cs="Arial"/>
          <w:color w:val="333333"/>
        </w:rPr>
        <w:t>Author Name:</w:t>
      </w:r>
    </w:p>
    <w:p w14:paraId="3C132739" w14:textId="5C422416" w:rsidR="0061765E" w:rsidRPr="00643721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color w:val="333333"/>
        </w:rPr>
      </w:pPr>
      <w:r w:rsidRPr="00643721">
        <w:rPr>
          <w:rStyle w:val="Strong"/>
          <w:rFonts w:ascii="Bookman Old Style" w:hAnsi="Bookman Old Style" w:cs="Arial"/>
          <w:color w:val="333333"/>
        </w:rPr>
        <w:t>First name followed by last name and in bold</w:t>
      </w:r>
    </w:p>
    <w:p w14:paraId="1D4E21AD" w14:textId="77777777" w:rsidR="00FB41CE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b w:val="0"/>
          <w:color w:val="333333"/>
        </w:rPr>
      </w:pPr>
      <w:r w:rsidRPr="00643721">
        <w:rPr>
          <w:rStyle w:val="Strong"/>
          <w:rFonts w:ascii="Bookman Old Style" w:hAnsi="Bookman Old Style" w:cs="Arial"/>
          <w:b w:val="0"/>
          <w:color w:val="333333"/>
        </w:rPr>
        <w:t>Department/Faculty, University,</w:t>
      </w:r>
    </w:p>
    <w:p w14:paraId="45D49311" w14:textId="687CF84A" w:rsidR="0061765E" w:rsidRPr="00643721" w:rsidRDefault="0061765E" w:rsidP="0061765E">
      <w:pPr>
        <w:pStyle w:val="NormalWeb"/>
        <w:shd w:val="clear" w:color="auto" w:fill="FFFFFF"/>
        <w:spacing w:before="0" w:after="0"/>
        <w:jc w:val="center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643721">
        <w:rPr>
          <w:rStyle w:val="Strong"/>
          <w:rFonts w:ascii="Bookman Old Style" w:hAnsi="Bookman Old Style" w:cs="Arial"/>
          <w:b w:val="0"/>
          <w:color w:val="333333"/>
        </w:rPr>
        <w:t>Country/Region</w:t>
      </w:r>
    </w:p>
    <w:p w14:paraId="071AD975" w14:textId="77777777" w:rsidR="0061765E" w:rsidRPr="00643721" w:rsidRDefault="0061765E" w:rsidP="0061765E">
      <w:pPr>
        <w:pStyle w:val="Heading2"/>
        <w:tabs>
          <w:tab w:val="left" w:pos="426"/>
        </w:tabs>
        <w:spacing w:before="0"/>
        <w:contextualSpacing/>
        <w:jc w:val="center"/>
        <w:rPr>
          <w:rFonts w:ascii="Bookman Old Style" w:hAnsi="Bookman Old Style" w:cs="Arial"/>
          <w:b w:val="0"/>
          <w:bCs w:val="0"/>
          <w:sz w:val="24"/>
          <w:szCs w:val="24"/>
          <w:lang w:val="en-US"/>
        </w:rPr>
      </w:pPr>
      <w:r w:rsidRPr="00643721">
        <w:rPr>
          <w:rFonts w:ascii="Bookman Old Style" w:hAnsi="Bookman Old Style" w:cs="Arial"/>
          <w:b w:val="0"/>
          <w:bCs w:val="0"/>
          <w:sz w:val="24"/>
          <w:szCs w:val="24"/>
          <w:lang w:val="en-US"/>
        </w:rPr>
        <w:t>Contact email address</w:t>
      </w:r>
    </w:p>
    <w:p w14:paraId="6A25EE1E" w14:textId="3CD438B6" w:rsidR="0061765E" w:rsidRPr="00643721" w:rsidRDefault="0061765E" w:rsidP="00643721">
      <w:pPr>
        <w:jc w:val="center"/>
        <w:rPr>
          <w:rFonts w:ascii="Bookman Old Style" w:hAnsi="Bookman Old Style" w:cs="Arial"/>
          <w:lang w:val="en-US" w:eastAsia="en-US"/>
        </w:rPr>
      </w:pPr>
      <w:r w:rsidRPr="00643721">
        <w:rPr>
          <w:rFonts w:ascii="Bookman Old Style" w:hAnsi="Bookman Old Style" w:cs="Arial"/>
          <w:lang w:val="en-US" w:eastAsia="en-US"/>
        </w:rPr>
        <w:t>(Same format if there are two or more authors)</w:t>
      </w:r>
    </w:p>
    <w:p w14:paraId="3490697F" w14:textId="232BFCA3" w:rsidR="00643721" w:rsidRPr="00643721" w:rsidRDefault="00643721" w:rsidP="00643721">
      <w:pPr>
        <w:jc w:val="center"/>
        <w:rPr>
          <w:rFonts w:ascii="Bookman Old Style" w:hAnsi="Bookman Old Style" w:cs="Arial"/>
          <w:lang w:val="en-US" w:eastAsia="en-US"/>
        </w:rPr>
      </w:pPr>
    </w:p>
    <w:p w14:paraId="6987C856" w14:textId="191D8441" w:rsidR="00643721" w:rsidRPr="00643721" w:rsidRDefault="00643721" w:rsidP="00643721">
      <w:pPr>
        <w:jc w:val="center"/>
        <w:rPr>
          <w:rFonts w:ascii="Bookman Old Style" w:hAnsi="Bookman Old Style" w:cs="Arial"/>
          <w:lang w:val="en-US" w:eastAsia="en-US"/>
        </w:rPr>
      </w:pPr>
    </w:p>
    <w:p w14:paraId="1C677281" w14:textId="77777777" w:rsidR="00643721" w:rsidRPr="00643721" w:rsidRDefault="00643721" w:rsidP="00643721">
      <w:pPr>
        <w:jc w:val="center"/>
        <w:rPr>
          <w:rFonts w:ascii="Bookman Old Style" w:hAnsi="Bookman Old Style" w:cs="Arial"/>
          <w:lang w:val="en-US" w:eastAsia="en-US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61765E" w:rsidRPr="00643721" w14:paraId="43DE45B0" w14:textId="77777777" w:rsidTr="00643721">
        <w:trPr>
          <w:trHeight w:val="504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D0E2B2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Number of words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95C61F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(                      ) words</w:t>
            </w:r>
          </w:p>
        </w:tc>
      </w:tr>
      <w:tr w:rsidR="0061765E" w:rsidRPr="00643721" w14:paraId="4C62E274" w14:textId="77777777" w:rsidTr="00643721">
        <w:trPr>
          <w:trHeight w:val="504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245425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File type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BCD5CD" w14:textId="77777777" w:rsidR="0061765E" w:rsidRPr="00643721" w:rsidRDefault="0061765E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 xml:space="preserve">Please submit in </w:t>
            </w:r>
            <w:r w:rsidRPr="00643721">
              <w:rPr>
                <w:rFonts w:ascii="Bookman Old Style" w:hAnsi="Bookman Old Style" w:cs="Arial"/>
                <w:b/>
                <w:highlight w:val="cyan"/>
                <w:lang w:val="en-US" w:eastAsia="en-US"/>
              </w:rPr>
              <w:t>MS Word</w:t>
            </w:r>
            <w:r w:rsidRPr="00643721">
              <w:rPr>
                <w:rFonts w:ascii="Bookman Old Style" w:hAnsi="Bookman Old Style" w:cs="Arial"/>
                <w:highlight w:val="cyan"/>
                <w:lang w:val="en-US" w:eastAsia="en-US"/>
              </w:rPr>
              <w:t xml:space="preserve"> format (</w:t>
            </w:r>
            <w:r w:rsidRPr="00643721">
              <w:rPr>
                <w:rFonts w:ascii="Bookman Old Style" w:hAnsi="Bookman Old Style" w:cs="Arial"/>
                <w:highlight w:val="cyan"/>
                <w:u w:val="single"/>
                <w:lang w:val="en-US" w:eastAsia="en-US"/>
              </w:rPr>
              <w:t>NOT</w:t>
            </w:r>
            <w:r w:rsidRPr="00643721">
              <w:rPr>
                <w:rFonts w:ascii="Bookman Old Style" w:hAnsi="Bookman Old Style" w:cs="Arial"/>
                <w:highlight w:val="cyan"/>
                <w:lang w:val="en-US" w:eastAsia="en-US"/>
              </w:rPr>
              <w:t xml:space="preserve"> PDF)</w:t>
            </w:r>
          </w:p>
        </w:tc>
      </w:tr>
      <w:tr w:rsidR="00643721" w:rsidRPr="00643721" w14:paraId="57AF9DA3" w14:textId="77777777" w:rsidTr="00643721">
        <w:trPr>
          <w:trHeight w:val="504"/>
        </w:trPr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084C11B" w14:textId="5758981E" w:rsidR="00643721" w:rsidRPr="00643721" w:rsidRDefault="00643721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  <w:r w:rsidRPr="00643721">
              <w:rPr>
                <w:rFonts w:ascii="Bookman Old Style" w:hAnsi="Bookman Old Style" w:cs="Arial"/>
                <w:lang w:val="en-US" w:eastAsia="en-US"/>
              </w:rPr>
              <w:t>Submission date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F0E5DF" w14:textId="77777777" w:rsidR="00643721" w:rsidRPr="00643721" w:rsidRDefault="00643721" w:rsidP="00643721">
            <w:pPr>
              <w:contextualSpacing/>
              <w:rPr>
                <w:rFonts w:ascii="Bookman Old Style" w:hAnsi="Bookman Old Style" w:cs="Arial"/>
                <w:lang w:val="en-US" w:eastAsia="en-US"/>
              </w:rPr>
            </w:pPr>
          </w:p>
        </w:tc>
      </w:tr>
    </w:tbl>
    <w:p w14:paraId="574FC1C8" w14:textId="7CD08F9C" w:rsidR="0061765E" w:rsidRPr="00643721" w:rsidRDefault="0061765E" w:rsidP="0061765E">
      <w:pPr>
        <w:jc w:val="center"/>
        <w:rPr>
          <w:rFonts w:ascii="Bookman Old Style" w:hAnsi="Bookman Old Style" w:cs="Arial"/>
          <w:b/>
          <w:lang w:val="en-US" w:eastAsia="en-US"/>
        </w:rPr>
      </w:pPr>
    </w:p>
    <w:p w14:paraId="68225645" w14:textId="77777777" w:rsidR="00643721" w:rsidRPr="00643721" w:rsidRDefault="00643721" w:rsidP="0061765E">
      <w:pPr>
        <w:jc w:val="center"/>
        <w:rPr>
          <w:rFonts w:ascii="Bookman Old Style" w:hAnsi="Bookman Old Style" w:cs="Arial"/>
          <w:b/>
          <w:lang w:val="en-US" w:eastAsia="en-US"/>
        </w:rPr>
      </w:pPr>
    </w:p>
    <w:p w14:paraId="229D797D" w14:textId="49CF5C49" w:rsidR="00643721" w:rsidRPr="00643721" w:rsidRDefault="0061765E" w:rsidP="0061765E">
      <w:pPr>
        <w:jc w:val="center"/>
        <w:rPr>
          <w:rFonts w:ascii="Bookman Old Style" w:hAnsi="Bookman Old Style" w:cs="Arial"/>
          <w:i/>
          <w:lang w:val="en-US" w:eastAsia="en-US"/>
        </w:rPr>
      </w:pPr>
      <w:r w:rsidRPr="00643721">
        <w:rPr>
          <w:rFonts w:ascii="Bookman Old Style" w:hAnsi="Bookman Old Style" w:cs="Arial"/>
          <w:i/>
          <w:lang w:val="en-US" w:eastAsia="en-US"/>
        </w:rPr>
        <w:t>Submitted exclusively to</w:t>
      </w:r>
    </w:p>
    <w:p w14:paraId="29C9FC16" w14:textId="47A61A09" w:rsidR="0061765E" w:rsidRPr="00643721" w:rsidRDefault="00643721" w:rsidP="0061765E">
      <w:pPr>
        <w:jc w:val="center"/>
        <w:rPr>
          <w:rFonts w:ascii="Bookman Old Style" w:hAnsi="Bookman Old Style" w:cs="Arial"/>
          <w:i/>
          <w:lang w:val="en-US" w:eastAsia="en-US"/>
        </w:rPr>
      </w:pPr>
      <w:r w:rsidRPr="00643721">
        <w:rPr>
          <w:rFonts w:ascii="Bookman Old Style" w:hAnsi="Bookman Old Style" w:cs="Arial"/>
          <w:i/>
          <w:lang w:val="en-US" w:eastAsia="en-US"/>
        </w:rPr>
        <w:t xml:space="preserve">Undergraduate Student Research Competition </w:t>
      </w:r>
      <w:r w:rsidR="00FB41CE">
        <w:rPr>
          <w:rFonts w:ascii="Bookman Old Style" w:hAnsi="Bookman Old Style" w:cs="Arial"/>
          <w:i/>
          <w:lang w:val="en-US" w:eastAsia="en-US"/>
        </w:rPr>
        <w:t>Coordinator</w:t>
      </w:r>
    </w:p>
    <w:p w14:paraId="6DFBC325" w14:textId="24CD3D9A" w:rsidR="0061765E" w:rsidRPr="00A51F51" w:rsidRDefault="0061765E" w:rsidP="0061765E">
      <w:pPr>
        <w:jc w:val="center"/>
        <w:rPr>
          <w:rStyle w:val="Strong"/>
          <w:rFonts w:ascii="Bookman Old Style" w:hAnsi="Bookman Old Style" w:cs="Arial"/>
          <w:color w:val="333333"/>
        </w:rPr>
      </w:pPr>
      <w:r w:rsidRPr="00643721">
        <w:rPr>
          <w:rFonts w:ascii="Bookman Old Style" w:hAnsi="Bookman Old Style" w:cs="Arial"/>
          <w:lang w:val="en-US" w:eastAsia="en-US"/>
        </w:rPr>
        <w:br w:type="page"/>
      </w:r>
      <w:r w:rsidR="00D542FC" w:rsidRPr="00A51F51">
        <w:rPr>
          <w:rFonts w:ascii="Bookman Old Style" w:hAnsi="Bookman Old Style" w:cs="Arial"/>
          <w:b/>
          <w:bCs/>
          <w:lang w:val="en-US" w:eastAsia="en-US"/>
        </w:rPr>
        <w:lastRenderedPageBreak/>
        <w:t xml:space="preserve">Article </w:t>
      </w:r>
      <w:r w:rsidRPr="00A51F51">
        <w:rPr>
          <w:rStyle w:val="Strong"/>
          <w:rFonts w:ascii="Bookman Old Style" w:hAnsi="Bookman Old Style" w:cs="Arial"/>
          <w:color w:val="333333"/>
        </w:rPr>
        <w:t>Title</w:t>
      </w:r>
    </w:p>
    <w:p w14:paraId="6E7A445F" w14:textId="77777777" w:rsidR="0061765E" w:rsidRPr="00A51F51" w:rsidRDefault="0061765E" w:rsidP="0061765E">
      <w:pPr>
        <w:pStyle w:val="NormalWeb"/>
        <w:shd w:val="clear" w:color="auto" w:fill="FFFFFF"/>
        <w:spacing w:before="0" w:after="0"/>
        <w:rPr>
          <w:rStyle w:val="Strong"/>
          <w:rFonts w:ascii="Bookman Old Style" w:hAnsi="Bookman Old Style" w:cs="Arial"/>
          <w:color w:val="333333"/>
        </w:rPr>
      </w:pPr>
    </w:p>
    <w:p w14:paraId="639DD9EF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 xml:space="preserve">Abstract: </w:t>
      </w:r>
    </w:p>
    <w:p w14:paraId="39BE958B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b/>
          <w:bCs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The abstract should be 50-100 words (full paper: 100-120 words), outlining the aim of the study with a justification of the rationale for research, what was done, main findings, and implications. Avoid quotes and extensive references.</w:t>
      </w: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ab/>
      </w:r>
    </w:p>
    <w:p w14:paraId="27BE6CE2" w14:textId="77777777" w:rsidR="00643721" w:rsidRPr="00A51F51" w:rsidRDefault="00643721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b/>
          <w:bCs/>
          <w:color w:val="333333"/>
        </w:rPr>
      </w:pPr>
    </w:p>
    <w:p w14:paraId="4624CCF3" w14:textId="33142AE5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  <w:u w:val="dotted"/>
        </w:rPr>
      </w:pPr>
      <w:r w:rsidRPr="00A51F51">
        <w:rPr>
          <w:rFonts w:ascii="Bookman Old Style" w:hAnsi="Bookman Old Style" w:cs="Arial"/>
          <w:b/>
          <w:bCs/>
          <w:color w:val="333333"/>
        </w:rPr>
        <w:t>Keywords:</w:t>
      </w:r>
      <w:r w:rsidRPr="00A51F51">
        <w:rPr>
          <w:rFonts w:ascii="Bookman Old Style" w:hAnsi="Bookman Old Style" w:cs="Arial"/>
          <w:color w:val="333333"/>
        </w:rPr>
        <w:t xml:space="preserve"> Key concepts, Theories, Methodological approaches, Study sites where applicable, Implication terms (3 to 6 keywords)</w:t>
      </w:r>
    </w:p>
    <w:p w14:paraId="0CD759E7" w14:textId="04289CA8" w:rsidR="0061765E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</w:p>
    <w:p w14:paraId="250E7C1A" w14:textId="77777777" w:rsidR="00A51F51" w:rsidRPr="00A51F51" w:rsidRDefault="00A51F51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</w:p>
    <w:p w14:paraId="3CA09B4E" w14:textId="6DE444D8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Introduction</w:t>
      </w:r>
    </w:p>
    <w:p w14:paraId="7872D580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Provide a brief background to the topic, with some statistics or data to provide a background to the environment or situation. Explain why the study is needed from the academic and practice perspectives. Research objectives should be clearly specified.</w:t>
      </w:r>
    </w:p>
    <w:p w14:paraId="687B9CEA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color w:val="333333"/>
        </w:rPr>
      </w:pPr>
    </w:p>
    <w:p w14:paraId="693FA9A7" w14:textId="7B735610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Literature Review</w:t>
      </w:r>
    </w:p>
    <w:p w14:paraId="0206FB63" w14:textId="77777777" w:rsidR="00643721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>Provide a critical review of the relevant literature in a sequential argument so it leads to the development of the research question. Review the different themes or research areas to be examined.</w:t>
      </w:r>
    </w:p>
    <w:p w14:paraId="4A5C540B" w14:textId="60E6B4FE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 xml:space="preserve">Note: examples of in-text referencing: </w:t>
      </w: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(Johnson, Key, &amp; Son, 2017; Walker, 2017).</w:t>
      </w:r>
    </w:p>
    <w:p w14:paraId="37A62CC7" w14:textId="77777777" w:rsidR="00643721" w:rsidRPr="00A51F51" w:rsidRDefault="00643721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</w:p>
    <w:p w14:paraId="5A085B68" w14:textId="6219D0CC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Methodology</w:t>
      </w:r>
    </w:p>
    <w:p w14:paraId="0DA78E35" w14:textId="4F63DDD6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>Explain what research methods were used and why. Explain how they were applied. Measurement, Data collection, and Analytical methods may be included. Both qualitative and quantitative methods are welcome.</w:t>
      </w:r>
    </w:p>
    <w:p w14:paraId="0867DB7F" w14:textId="77777777" w:rsidR="00643721" w:rsidRPr="00A51F51" w:rsidRDefault="00643721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</w:p>
    <w:p w14:paraId="729DF8D2" w14:textId="4E21AB61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Results</w:t>
      </w:r>
    </w:p>
    <w:p w14:paraId="315F8747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</w:rPr>
      </w:pPr>
      <w:r w:rsidRPr="00A51F51">
        <w:rPr>
          <w:rStyle w:val="Strong"/>
          <w:rFonts w:ascii="Bookman Old Style" w:hAnsi="Bookman Old Style" w:cs="Arial"/>
          <w:b w:val="0"/>
          <w:bCs w:val="0"/>
        </w:rPr>
        <w:t>Present results of data analyses. Tables and Figures will be helpful to explain the findings.</w:t>
      </w:r>
    </w:p>
    <w:p w14:paraId="38D5735A" w14:textId="2B6B0AA6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</w:p>
    <w:p w14:paraId="6CDB61E6" w14:textId="71BC2E98" w:rsidR="0061765E" w:rsidRPr="00A51F51" w:rsidRDefault="0061765E" w:rsidP="00A51F51">
      <w:pPr>
        <w:pStyle w:val="NormalWeb"/>
        <w:numPr>
          <w:ilvl w:val="0"/>
          <w:numId w:val="30"/>
        </w:numPr>
        <w:shd w:val="clear" w:color="auto" w:fill="FFFFFF"/>
        <w:spacing w:before="0" w:after="0"/>
        <w:ind w:hanging="720"/>
        <w:jc w:val="both"/>
        <w:rPr>
          <w:rStyle w:val="Strong"/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Discussion and Conclusion</w:t>
      </w:r>
    </w:p>
    <w:p w14:paraId="3747B6A2" w14:textId="77777777" w:rsidR="0061765E" w:rsidRPr="00A51F51" w:rsidRDefault="0061765E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b w:val="0"/>
          <w:bCs w:val="0"/>
          <w:color w:val="333333"/>
        </w:rPr>
      </w:pPr>
      <w:r w:rsidRPr="00A51F51">
        <w:rPr>
          <w:rStyle w:val="Strong"/>
          <w:rFonts w:ascii="Bookman Old Style" w:hAnsi="Bookman Old Style" w:cs="Arial"/>
          <w:b w:val="0"/>
          <w:bCs w:val="0"/>
          <w:color w:val="333333"/>
        </w:rPr>
        <w:t>Discuss your findings by comparing those of previous studies. Address academic and practical implications. Conclude with some directions for future research or practice, and any limitations of this study.</w:t>
      </w:r>
    </w:p>
    <w:p w14:paraId="1685F094" w14:textId="77777777" w:rsidR="00D542FC" w:rsidRPr="00A51F51" w:rsidRDefault="00D542FC" w:rsidP="00643721">
      <w:pPr>
        <w:pStyle w:val="NormalWeb"/>
        <w:shd w:val="clear" w:color="auto" w:fill="FFFFFF"/>
        <w:spacing w:before="0" w:after="0"/>
        <w:jc w:val="both"/>
        <w:rPr>
          <w:rStyle w:val="Strong"/>
          <w:rFonts w:ascii="Bookman Old Style" w:hAnsi="Bookman Old Style" w:cs="Arial"/>
          <w:color w:val="333333"/>
        </w:rPr>
      </w:pPr>
    </w:p>
    <w:p w14:paraId="3E8380E2" w14:textId="77777777" w:rsidR="0061765E" w:rsidRPr="00A51F51" w:rsidRDefault="0061765E" w:rsidP="00A51F51">
      <w:pPr>
        <w:pStyle w:val="NormalWeb"/>
        <w:shd w:val="clear" w:color="auto" w:fill="FFFFFF"/>
        <w:spacing w:before="0" w:after="0"/>
        <w:jc w:val="both"/>
        <w:rPr>
          <w:rFonts w:ascii="Bookman Old Style" w:hAnsi="Bookman Old Style" w:cs="Arial"/>
          <w:color w:val="333333"/>
        </w:rPr>
      </w:pPr>
      <w:r w:rsidRPr="00A51F51">
        <w:rPr>
          <w:rStyle w:val="Strong"/>
          <w:rFonts w:ascii="Bookman Old Style" w:hAnsi="Bookman Old Style" w:cs="Arial"/>
          <w:color w:val="333333"/>
        </w:rPr>
        <w:t>References</w:t>
      </w:r>
    </w:p>
    <w:p w14:paraId="16017F7E" w14:textId="77777777" w:rsidR="0061765E" w:rsidRPr="00A51F51" w:rsidRDefault="0061765E" w:rsidP="00643721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pacing w:val="1"/>
        </w:rPr>
      </w:pPr>
      <w:r w:rsidRPr="00A51F51">
        <w:rPr>
          <w:rFonts w:ascii="Bookman Old Style" w:hAnsi="Bookman Old Style" w:cs="Arial"/>
          <w:spacing w:val="1"/>
        </w:rPr>
        <w:t>All references should follow the APA guideline (7</w:t>
      </w:r>
      <w:r w:rsidRPr="00A51F51">
        <w:rPr>
          <w:rFonts w:ascii="Bookman Old Style" w:hAnsi="Bookman Old Style" w:cs="Arial"/>
          <w:spacing w:val="1"/>
          <w:vertAlign w:val="superscript"/>
        </w:rPr>
        <w:t>th</w:t>
      </w:r>
      <w:r w:rsidRPr="00A51F51">
        <w:rPr>
          <w:rFonts w:ascii="Bookman Old Style" w:hAnsi="Bookman Old Style" w:cs="Arial"/>
          <w:spacing w:val="1"/>
        </w:rPr>
        <w:t>). See examples:</w:t>
      </w:r>
    </w:p>
    <w:p w14:paraId="49079C23" w14:textId="77777777" w:rsidR="0061765E" w:rsidRPr="00A51F51" w:rsidRDefault="0061765E" w:rsidP="00643721">
      <w:pPr>
        <w:widowControl w:val="0"/>
        <w:adjustRightInd w:val="0"/>
        <w:snapToGrid w:val="0"/>
        <w:spacing w:after="120" w:line="240" w:lineRule="atLeast"/>
        <w:ind w:left="480" w:hangingChars="200" w:hanging="480"/>
        <w:jc w:val="both"/>
        <w:rPr>
          <w:rFonts w:ascii="Bookman Old Style" w:hAnsi="Bookman Old Style" w:cs="Arial"/>
        </w:rPr>
      </w:pPr>
      <w:proofErr w:type="spellStart"/>
      <w:r w:rsidRPr="00A51F51">
        <w:rPr>
          <w:rFonts w:ascii="Bookman Old Style" w:hAnsi="Bookman Old Style" w:cs="Arial"/>
        </w:rPr>
        <w:t>Beeton</w:t>
      </w:r>
      <w:proofErr w:type="spellEnd"/>
      <w:r w:rsidRPr="00A51F51">
        <w:rPr>
          <w:rFonts w:ascii="Bookman Old Style" w:hAnsi="Bookman Old Style" w:cs="Arial"/>
        </w:rPr>
        <w:t xml:space="preserve">, S. (2005). </w:t>
      </w:r>
      <w:r w:rsidRPr="00A51F51">
        <w:rPr>
          <w:rFonts w:ascii="Bookman Old Style" w:hAnsi="Bookman Old Style" w:cs="Arial"/>
          <w:i/>
        </w:rPr>
        <w:t>Film-induced tourism</w:t>
      </w:r>
      <w:r w:rsidRPr="00A51F51">
        <w:rPr>
          <w:rFonts w:ascii="Bookman Old Style" w:hAnsi="Bookman Old Style" w:cs="Arial"/>
        </w:rPr>
        <w:t>. Clevedon, UK: Channel View Publications.</w:t>
      </w:r>
    </w:p>
    <w:p w14:paraId="43FDC514" w14:textId="77777777" w:rsidR="0061765E" w:rsidRPr="00A51F51" w:rsidRDefault="0061765E" w:rsidP="00643721">
      <w:pPr>
        <w:widowControl w:val="0"/>
        <w:adjustRightInd w:val="0"/>
        <w:snapToGrid w:val="0"/>
        <w:spacing w:after="120" w:line="240" w:lineRule="atLeast"/>
        <w:ind w:left="480" w:hangingChars="200" w:hanging="480"/>
        <w:jc w:val="both"/>
        <w:rPr>
          <w:rFonts w:ascii="Bookman Old Style" w:hAnsi="Bookman Old Style" w:cs="Arial"/>
        </w:rPr>
      </w:pPr>
      <w:r w:rsidRPr="00A51F51">
        <w:rPr>
          <w:rFonts w:ascii="Bookman Old Style" w:hAnsi="Bookman Old Style" w:cs="Arial"/>
        </w:rPr>
        <w:t xml:space="preserve">Chua, B., Kim, S., Hailu, T., Yu, J., Moon, H., &amp; Han, H. (2023). Armchair tourism: Authentic travel experience and armchair </w:t>
      </w:r>
      <w:proofErr w:type="spellStart"/>
      <w:r w:rsidRPr="00A51F51">
        <w:rPr>
          <w:rFonts w:ascii="Bookman Old Style" w:hAnsi="Bookman Old Style" w:cs="Arial"/>
        </w:rPr>
        <w:t>traveler</w:t>
      </w:r>
      <w:proofErr w:type="spellEnd"/>
      <w:r w:rsidRPr="00A51F51">
        <w:rPr>
          <w:rFonts w:ascii="Bookman Old Style" w:hAnsi="Bookman Old Style" w:cs="Arial"/>
        </w:rPr>
        <w:t xml:space="preserve"> stickiness. </w:t>
      </w:r>
      <w:r w:rsidRPr="00A51F51">
        <w:rPr>
          <w:rFonts w:ascii="Bookman Old Style" w:hAnsi="Bookman Old Style" w:cs="Arial"/>
          <w:i/>
          <w:iCs/>
        </w:rPr>
        <w:t>Journal of Travel &amp; Tourism Marketing, 40</w:t>
      </w:r>
      <w:r w:rsidRPr="00A51F51">
        <w:rPr>
          <w:rFonts w:ascii="Bookman Old Style" w:hAnsi="Bookman Old Style" w:cs="Arial"/>
        </w:rPr>
        <w:t>(3), 203-220.</w:t>
      </w:r>
    </w:p>
    <w:p w14:paraId="1F0DF014" w14:textId="0EE29D32" w:rsidR="00087072" w:rsidRPr="00A51F51" w:rsidRDefault="0061765E" w:rsidP="00643721">
      <w:pPr>
        <w:widowControl w:val="0"/>
        <w:adjustRightInd w:val="0"/>
        <w:snapToGrid w:val="0"/>
        <w:spacing w:after="120" w:line="240" w:lineRule="atLeast"/>
        <w:ind w:left="480" w:hangingChars="200" w:hanging="480"/>
        <w:jc w:val="both"/>
        <w:rPr>
          <w:rFonts w:ascii="Bookman Old Style" w:hAnsi="Bookman Old Style" w:cs="Arial"/>
          <w:noProof/>
        </w:rPr>
      </w:pPr>
      <w:r w:rsidRPr="00A51F51">
        <w:rPr>
          <w:rFonts w:ascii="Bookman Old Style" w:hAnsi="Bookman Old Style" w:cs="Arial"/>
        </w:rPr>
        <w:t xml:space="preserve">Hall, S. (1980). Encoding/decoding. In S. Hall, D. Hobson, A. Lowe, &amp; P. Willis (Eds.), </w:t>
      </w:r>
      <w:r w:rsidRPr="00A51F51">
        <w:rPr>
          <w:rFonts w:ascii="Bookman Old Style" w:hAnsi="Bookman Old Style" w:cs="Arial"/>
          <w:i/>
        </w:rPr>
        <w:t>Culture, media, language</w:t>
      </w:r>
      <w:r w:rsidRPr="00A51F51">
        <w:rPr>
          <w:rFonts w:ascii="Bookman Old Style" w:hAnsi="Bookman Old Style" w:cs="Arial"/>
        </w:rPr>
        <w:t xml:space="preserve"> (pp. 128–138). London, UK: Hutchinson.</w:t>
      </w:r>
    </w:p>
    <w:p w14:paraId="4CF31FD0" w14:textId="02A49287" w:rsidR="0061765E" w:rsidRPr="00A51F51" w:rsidRDefault="00087072" w:rsidP="00643721">
      <w:pPr>
        <w:widowControl w:val="0"/>
        <w:adjustRightInd w:val="0"/>
        <w:snapToGrid w:val="0"/>
        <w:spacing w:after="120"/>
        <w:ind w:left="480" w:hangingChars="200" w:hanging="480"/>
        <w:jc w:val="both"/>
        <w:rPr>
          <w:rFonts w:ascii="Bookman Old Style" w:hAnsi="Bookman Old Style" w:cs="Arial"/>
          <w:noProof/>
        </w:rPr>
      </w:pPr>
      <w:r w:rsidRPr="00A51F51">
        <w:rPr>
          <w:rFonts w:ascii="Bookman Old Style" w:hAnsi="Bookman Old Style" w:cs="Arial"/>
          <w:noProof/>
        </w:rPr>
        <w:t xml:space="preserve">UNWTO (2023). </w:t>
      </w:r>
      <w:r w:rsidRPr="00A51F51">
        <w:rPr>
          <w:rFonts w:ascii="Bookman Old Style" w:hAnsi="Bookman Old Style" w:cs="Arial"/>
          <w:i/>
          <w:iCs/>
          <w:noProof/>
        </w:rPr>
        <w:t>UNWTO world tourism barometer and statistical annex, May 2023.</w:t>
      </w:r>
      <w:r w:rsidRPr="00A51F51">
        <w:rPr>
          <w:rFonts w:ascii="Bookman Old Style" w:hAnsi="Bookman Old Style" w:cs="Arial"/>
          <w:noProof/>
        </w:rPr>
        <w:t xml:space="preserve">Retrieved on 19 September 2023 from </w:t>
      </w:r>
      <w:hyperlink r:id="rId8" w:history="1">
        <w:r w:rsidRPr="00A51F51">
          <w:rPr>
            <w:rStyle w:val="Hyperlink"/>
            <w:rFonts w:ascii="Bookman Old Style" w:hAnsi="Bookman Old Style" w:cs="Arial"/>
            <w:noProof/>
          </w:rPr>
          <w:t>https://www.e-unwto.org/doi/abs/10.18111/wtobarometereng.2023.21.1.2</w:t>
        </w:r>
      </w:hyperlink>
    </w:p>
    <w:sectPr w:rsidR="0061765E" w:rsidRPr="00A51F51" w:rsidSect="00B6409C">
      <w:footerReference w:type="even" r:id="rId9"/>
      <w:footerReference w:type="default" r:id="rId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997" w14:textId="77777777" w:rsidR="00731F79" w:rsidRDefault="00731F79" w:rsidP="00317C8E">
      <w:r>
        <w:separator/>
      </w:r>
    </w:p>
  </w:endnote>
  <w:endnote w:type="continuationSeparator" w:id="0">
    <w:p w14:paraId="553D1E87" w14:textId="77777777" w:rsidR="00731F79" w:rsidRDefault="00731F79" w:rsidP="0031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?? ??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 Sung GB">
    <w:altName w:val="PMingLiU"/>
    <w:charset w:val="88"/>
    <w:family w:val="roman"/>
    <w:pitch w:val="default"/>
    <w:sig w:usb0="00000000" w:usb1="00000000" w:usb2="00000010" w:usb3="00000000" w:csb0="001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9145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D8217D" w14:textId="1CB735B7" w:rsidR="00610C05" w:rsidRDefault="00610C05" w:rsidP="00345D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154A82" w14:textId="77777777" w:rsidR="00610C05" w:rsidRDefault="00610C05" w:rsidP="00610C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725981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8866F3" w14:textId="48C8E9DB" w:rsidR="00610C05" w:rsidRDefault="00610C05" w:rsidP="00345D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2B0C6D" w14:textId="77777777" w:rsidR="00610C05" w:rsidRDefault="00610C05" w:rsidP="00610C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FE34E" w14:textId="77777777" w:rsidR="00731F79" w:rsidRDefault="00731F79" w:rsidP="00317C8E">
      <w:r>
        <w:separator/>
      </w:r>
    </w:p>
  </w:footnote>
  <w:footnote w:type="continuationSeparator" w:id="0">
    <w:p w14:paraId="189D5FFA" w14:textId="77777777" w:rsidR="00731F79" w:rsidRDefault="00731F79" w:rsidP="00317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445"/>
    <w:multiLevelType w:val="hybridMultilevel"/>
    <w:tmpl w:val="0C7A11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434FE"/>
    <w:multiLevelType w:val="hybridMultilevel"/>
    <w:tmpl w:val="71B49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C2626"/>
    <w:multiLevelType w:val="hybridMultilevel"/>
    <w:tmpl w:val="648EFBF0"/>
    <w:lvl w:ilvl="0" w:tplc="AC6E9C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0BA5709C"/>
    <w:multiLevelType w:val="hybridMultilevel"/>
    <w:tmpl w:val="6B3C6E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14F3B"/>
    <w:multiLevelType w:val="hybridMultilevel"/>
    <w:tmpl w:val="97FC0D3A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F0585"/>
    <w:multiLevelType w:val="hybridMultilevel"/>
    <w:tmpl w:val="DC180646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294080"/>
    <w:multiLevelType w:val="multilevel"/>
    <w:tmpl w:val="6CF69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B651643"/>
    <w:multiLevelType w:val="hybridMultilevel"/>
    <w:tmpl w:val="7CC63C7C"/>
    <w:lvl w:ilvl="0" w:tplc="AC6E9C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8" w15:restartNumberingAfterBreak="0">
    <w:nsid w:val="21626B8B"/>
    <w:multiLevelType w:val="multilevel"/>
    <w:tmpl w:val="216C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D5B61"/>
    <w:multiLevelType w:val="hybridMultilevel"/>
    <w:tmpl w:val="AD288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90761"/>
    <w:multiLevelType w:val="hybridMultilevel"/>
    <w:tmpl w:val="7EF26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36762"/>
    <w:multiLevelType w:val="hybridMultilevel"/>
    <w:tmpl w:val="2D72F24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01F84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14F7A"/>
    <w:multiLevelType w:val="hybridMultilevel"/>
    <w:tmpl w:val="9AF0813C"/>
    <w:lvl w:ilvl="0" w:tplc="AC6E9C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AB3F9D"/>
    <w:multiLevelType w:val="hybridMultilevel"/>
    <w:tmpl w:val="31C602EA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4" w15:restartNumberingAfterBreak="0">
    <w:nsid w:val="467E0068"/>
    <w:multiLevelType w:val="hybridMultilevel"/>
    <w:tmpl w:val="7AFC7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94D55"/>
    <w:multiLevelType w:val="hybridMultilevel"/>
    <w:tmpl w:val="D1AADD8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205F9"/>
    <w:multiLevelType w:val="hybridMultilevel"/>
    <w:tmpl w:val="9A589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65F2A"/>
    <w:multiLevelType w:val="multilevel"/>
    <w:tmpl w:val="31C602EA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8" w15:restartNumberingAfterBreak="0">
    <w:nsid w:val="56A13385"/>
    <w:multiLevelType w:val="hybridMultilevel"/>
    <w:tmpl w:val="58261348"/>
    <w:lvl w:ilvl="0" w:tplc="FC201F8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FD6524"/>
    <w:multiLevelType w:val="multilevel"/>
    <w:tmpl w:val="E17AC4E2"/>
    <w:lvl w:ilvl="0">
      <w:start w:val="1"/>
      <w:numFmt w:val="bullet"/>
      <w:lvlText w:val="●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5B8F4C2B"/>
    <w:multiLevelType w:val="hybridMultilevel"/>
    <w:tmpl w:val="BF40AB58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F12427"/>
    <w:multiLevelType w:val="hybridMultilevel"/>
    <w:tmpl w:val="27E27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226F3"/>
    <w:multiLevelType w:val="multilevel"/>
    <w:tmpl w:val="00F8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314186"/>
    <w:multiLevelType w:val="hybridMultilevel"/>
    <w:tmpl w:val="4ED6D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13BA3"/>
    <w:multiLevelType w:val="multilevel"/>
    <w:tmpl w:val="648EFBF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25" w15:restartNumberingAfterBreak="0">
    <w:nsid w:val="6AF5096F"/>
    <w:multiLevelType w:val="hybridMultilevel"/>
    <w:tmpl w:val="CB20FDA8"/>
    <w:lvl w:ilvl="0" w:tplc="0B7035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EC4799"/>
    <w:multiLevelType w:val="hybridMultilevel"/>
    <w:tmpl w:val="D8443230"/>
    <w:lvl w:ilvl="0" w:tplc="AC6E9C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A2542"/>
    <w:multiLevelType w:val="hybridMultilevel"/>
    <w:tmpl w:val="1096B038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2"/>
  </w:num>
  <w:num w:numId="5">
    <w:abstractNumId w:val="24"/>
  </w:num>
  <w:num w:numId="6">
    <w:abstractNumId w:val="7"/>
  </w:num>
  <w:num w:numId="7">
    <w:abstractNumId w:val="12"/>
  </w:num>
  <w:num w:numId="8">
    <w:abstractNumId w:val="16"/>
  </w:num>
  <w:num w:numId="9">
    <w:abstractNumId w:val="12"/>
  </w:num>
  <w:num w:numId="10">
    <w:abstractNumId w:val="11"/>
  </w:num>
  <w:num w:numId="11">
    <w:abstractNumId w:val="25"/>
  </w:num>
  <w:num w:numId="12">
    <w:abstractNumId w:val="26"/>
  </w:num>
  <w:num w:numId="13">
    <w:abstractNumId w:val="12"/>
  </w:num>
  <w:num w:numId="14">
    <w:abstractNumId w:val="0"/>
  </w:num>
  <w:num w:numId="15">
    <w:abstractNumId w:val="6"/>
  </w:num>
  <w:num w:numId="16">
    <w:abstractNumId w:val="3"/>
  </w:num>
  <w:num w:numId="17">
    <w:abstractNumId w:val="1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4"/>
  </w:num>
  <w:num w:numId="21">
    <w:abstractNumId w:val="20"/>
  </w:num>
  <w:num w:numId="22">
    <w:abstractNumId w:val="27"/>
  </w:num>
  <w:num w:numId="23">
    <w:abstractNumId w:val="19"/>
  </w:num>
  <w:num w:numId="24">
    <w:abstractNumId w:val="5"/>
  </w:num>
  <w:num w:numId="25">
    <w:abstractNumId w:val="15"/>
  </w:num>
  <w:num w:numId="26">
    <w:abstractNumId w:val="8"/>
  </w:num>
  <w:num w:numId="27">
    <w:abstractNumId w:val="14"/>
  </w:num>
  <w:num w:numId="28">
    <w:abstractNumId w:val="10"/>
  </w:num>
  <w:num w:numId="29">
    <w:abstractNumId w:val="2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CyMDExsTQ3MjSyNDBW0lEKTi0uzszPAykwqQUAm5rr/ywAAAA="/>
  </w:docVars>
  <w:rsids>
    <w:rsidRoot w:val="00B66AD9"/>
    <w:rsid w:val="0000394C"/>
    <w:rsid w:val="000068C8"/>
    <w:rsid w:val="000130ED"/>
    <w:rsid w:val="000216A3"/>
    <w:rsid w:val="0002390D"/>
    <w:rsid w:val="00024AA6"/>
    <w:rsid w:val="0003033F"/>
    <w:rsid w:val="0003165B"/>
    <w:rsid w:val="000361C2"/>
    <w:rsid w:val="00041567"/>
    <w:rsid w:val="000514BF"/>
    <w:rsid w:val="00052875"/>
    <w:rsid w:val="0005428A"/>
    <w:rsid w:val="00060504"/>
    <w:rsid w:val="00060AA7"/>
    <w:rsid w:val="00063BC8"/>
    <w:rsid w:val="000659D5"/>
    <w:rsid w:val="00065F68"/>
    <w:rsid w:val="0007049B"/>
    <w:rsid w:val="00070EDA"/>
    <w:rsid w:val="0007192C"/>
    <w:rsid w:val="00071989"/>
    <w:rsid w:val="0007693A"/>
    <w:rsid w:val="000855A3"/>
    <w:rsid w:val="00085689"/>
    <w:rsid w:val="00087072"/>
    <w:rsid w:val="00090104"/>
    <w:rsid w:val="000A0D1A"/>
    <w:rsid w:val="000A4A2C"/>
    <w:rsid w:val="000C1233"/>
    <w:rsid w:val="000C557F"/>
    <w:rsid w:val="000D1363"/>
    <w:rsid w:val="000D44A3"/>
    <w:rsid w:val="000D6E44"/>
    <w:rsid w:val="000E47D0"/>
    <w:rsid w:val="000E4A97"/>
    <w:rsid w:val="000E6ADB"/>
    <w:rsid w:val="000F70FA"/>
    <w:rsid w:val="00100DEE"/>
    <w:rsid w:val="00104335"/>
    <w:rsid w:val="00104657"/>
    <w:rsid w:val="00111D17"/>
    <w:rsid w:val="00115677"/>
    <w:rsid w:val="00122D53"/>
    <w:rsid w:val="00123A00"/>
    <w:rsid w:val="001259F4"/>
    <w:rsid w:val="00126404"/>
    <w:rsid w:val="00126CCB"/>
    <w:rsid w:val="001406BD"/>
    <w:rsid w:val="001412D4"/>
    <w:rsid w:val="00144DBD"/>
    <w:rsid w:val="0015001B"/>
    <w:rsid w:val="00152509"/>
    <w:rsid w:val="001662CC"/>
    <w:rsid w:val="00171F78"/>
    <w:rsid w:val="00172752"/>
    <w:rsid w:val="00175177"/>
    <w:rsid w:val="001756E1"/>
    <w:rsid w:val="00180C98"/>
    <w:rsid w:val="001A060E"/>
    <w:rsid w:val="001A208E"/>
    <w:rsid w:val="001A3266"/>
    <w:rsid w:val="001A7A3A"/>
    <w:rsid w:val="001B4CFD"/>
    <w:rsid w:val="001B5679"/>
    <w:rsid w:val="001B59DE"/>
    <w:rsid w:val="001B7BD4"/>
    <w:rsid w:val="001C0975"/>
    <w:rsid w:val="001C4760"/>
    <w:rsid w:val="001C5C61"/>
    <w:rsid w:val="001C7FDC"/>
    <w:rsid w:val="001D32C8"/>
    <w:rsid w:val="001D3C28"/>
    <w:rsid w:val="001D4075"/>
    <w:rsid w:val="001D416C"/>
    <w:rsid w:val="001E0E1D"/>
    <w:rsid w:val="001E21D8"/>
    <w:rsid w:val="001E4BF6"/>
    <w:rsid w:val="002002F6"/>
    <w:rsid w:val="002029BA"/>
    <w:rsid w:val="002056F5"/>
    <w:rsid w:val="002064C6"/>
    <w:rsid w:val="002071A3"/>
    <w:rsid w:val="00210051"/>
    <w:rsid w:val="002107EC"/>
    <w:rsid w:val="002130BE"/>
    <w:rsid w:val="00220010"/>
    <w:rsid w:val="002230C2"/>
    <w:rsid w:val="00223997"/>
    <w:rsid w:val="00223C9D"/>
    <w:rsid w:val="00223DF4"/>
    <w:rsid w:val="0022699E"/>
    <w:rsid w:val="0025277B"/>
    <w:rsid w:val="00252DDD"/>
    <w:rsid w:val="0025771C"/>
    <w:rsid w:val="00260A8D"/>
    <w:rsid w:val="00261655"/>
    <w:rsid w:val="00265534"/>
    <w:rsid w:val="002658C4"/>
    <w:rsid w:val="002700B8"/>
    <w:rsid w:val="00274568"/>
    <w:rsid w:val="00274C3B"/>
    <w:rsid w:val="00275F40"/>
    <w:rsid w:val="00283E1B"/>
    <w:rsid w:val="002910A9"/>
    <w:rsid w:val="00294A7F"/>
    <w:rsid w:val="002A6385"/>
    <w:rsid w:val="002B30D8"/>
    <w:rsid w:val="002B355F"/>
    <w:rsid w:val="002B6325"/>
    <w:rsid w:val="002C0EFE"/>
    <w:rsid w:val="002C3885"/>
    <w:rsid w:val="002D1B78"/>
    <w:rsid w:val="002D48C2"/>
    <w:rsid w:val="002E141C"/>
    <w:rsid w:val="002E50AD"/>
    <w:rsid w:val="002E5F79"/>
    <w:rsid w:val="002E6CB2"/>
    <w:rsid w:val="002F12C5"/>
    <w:rsid w:val="003019B5"/>
    <w:rsid w:val="003057AC"/>
    <w:rsid w:val="00305E6F"/>
    <w:rsid w:val="00311325"/>
    <w:rsid w:val="003130C7"/>
    <w:rsid w:val="0031397E"/>
    <w:rsid w:val="0031521C"/>
    <w:rsid w:val="00317BF5"/>
    <w:rsid w:val="00317C8E"/>
    <w:rsid w:val="0032279D"/>
    <w:rsid w:val="00326E82"/>
    <w:rsid w:val="00337333"/>
    <w:rsid w:val="0033770F"/>
    <w:rsid w:val="00341E99"/>
    <w:rsid w:val="00342D14"/>
    <w:rsid w:val="00344EB4"/>
    <w:rsid w:val="0034551F"/>
    <w:rsid w:val="00347566"/>
    <w:rsid w:val="003478BC"/>
    <w:rsid w:val="00347FC5"/>
    <w:rsid w:val="00350187"/>
    <w:rsid w:val="003544CF"/>
    <w:rsid w:val="00355150"/>
    <w:rsid w:val="00366D0A"/>
    <w:rsid w:val="00374FAA"/>
    <w:rsid w:val="00375131"/>
    <w:rsid w:val="00377C9F"/>
    <w:rsid w:val="0038474D"/>
    <w:rsid w:val="00384D71"/>
    <w:rsid w:val="003854B7"/>
    <w:rsid w:val="0038693E"/>
    <w:rsid w:val="00394A5C"/>
    <w:rsid w:val="003A113A"/>
    <w:rsid w:val="003A57AB"/>
    <w:rsid w:val="003A59F4"/>
    <w:rsid w:val="003A6207"/>
    <w:rsid w:val="003B0498"/>
    <w:rsid w:val="003B07C5"/>
    <w:rsid w:val="003B0912"/>
    <w:rsid w:val="003B64CC"/>
    <w:rsid w:val="003B68A3"/>
    <w:rsid w:val="003C2203"/>
    <w:rsid w:val="003C4240"/>
    <w:rsid w:val="003C64FC"/>
    <w:rsid w:val="003D3CE2"/>
    <w:rsid w:val="003D5FE1"/>
    <w:rsid w:val="003E2408"/>
    <w:rsid w:val="003E2E0F"/>
    <w:rsid w:val="003E2E18"/>
    <w:rsid w:val="003E3614"/>
    <w:rsid w:val="004017FC"/>
    <w:rsid w:val="0041347A"/>
    <w:rsid w:val="00421051"/>
    <w:rsid w:val="00423D14"/>
    <w:rsid w:val="004300D0"/>
    <w:rsid w:val="004337A0"/>
    <w:rsid w:val="0043411B"/>
    <w:rsid w:val="004346F5"/>
    <w:rsid w:val="00435670"/>
    <w:rsid w:val="00443C7B"/>
    <w:rsid w:val="00446DE3"/>
    <w:rsid w:val="004470AD"/>
    <w:rsid w:val="00447340"/>
    <w:rsid w:val="004512D0"/>
    <w:rsid w:val="004523F6"/>
    <w:rsid w:val="00454E50"/>
    <w:rsid w:val="004664D6"/>
    <w:rsid w:val="0047366C"/>
    <w:rsid w:val="004746BA"/>
    <w:rsid w:val="004811E0"/>
    <w:rsid w:val="004818A4"/>
    <w:rsid w:val="0048515F"/>
    <w:rsid w:val="0048721C"/>
    <w:rsid w:val="0049013A"/>
    <w:rsid w:val="004910AF"/>
    <w:rsid w:val="00491D65"/>
    <w:rsid w:val="00491F5A"/>
    <w:rsid w:val="00492D30"/>
    <w:rsid w:val="00493D60"/>
    <w:rsid w:val="004A362F"/>
    <w:rsid w:val="004A5149"/>
    <w:rsid w:val="004B702D"/>
    <w:rsid w:val="004C0672"/>
    <w:rsid w:val="004C082B"/>
    <w:rsid w:val="004C54F1"/>
    <w:rsid w:val="004C63BB"/>
    <w:rsid w:val="004D5DB8"/>
    <w:rsid w:val="004D6FC5"/>
    <w:rsid w:val="004E0E26"/>
    <w:rsid w:val="004E749C"/>
    <w:rsid w:val="004E7B2A"/>
    <w:rsid w:val="004F515E"/>
    <w:rsid w:val="00511F3D"/>
    <w:rsid w:val="005136E1"/>
    <w:rsid w:val="00515C94"/>
    <w:rsid w:val="00517B8A"/>
    <w:rsid w:val="00520942"/>
    <w:rsid w:val="0052478D"/>
    <w:rsid w:val="00525A9F"/>
    <w:rsid w:val="00527AF4"/>
    <w:rsid w:val="00527C74"/>
    <w:rsid w:val="005304B2"/>
    <w:rsid w:val="005338E6"/>
    <w:rsid w:val="005377C2"/>
    <w:rsid w:val="0055500D"/>
    <w:rsid w:val="00563163"/>
    <w:rsid w:val="0057208E"/>
    <w:rsid w:val="00590C57"/>
    <w:rsid w:val="005912DC"/>
    <w:rsid w:val="00591AC6"/>
    <w:rsid w:val="00593857"/>
    <w:rsid w:val="00593B46"/>
    <w:rsid w:val="005A568D"/>
    <w:rsid w:val="005B0710"/>
    <w:rsid w:val="005B0E19"/>
    <w:rsid w:val="005B491C"/>
    <w:rsid w:val="005C0005"/>
    <w:rsid w:val="005C3D49"/>
    <w:rsid w:val="005C4815"/>
    <w:rsid w:val="005D02AF"/>
    <w:rsid w:val="005D43B3"/>
    <w:rsid w:val="005E519E"/>
    <w:rsid w:val="005E51ED"/>
    <w:rsid w:val="005E7151"/>
    <w:rsid w:val="005F0CDE"/>
    <w:rsid w:val="00603185"/>
    <w:rsid w:val="00605287"/>
    <w:rsid w:val="006052C8"/>
    <w:rsid w:val="00610C05"/>
    <w:rsid w:val="00612065"/>
    <w:rsid w:val="006148FC"/>
    <w:rsid w:val="0061765E"/>
    <w:rsid w:val="00622099"/>
    <w:rsid w:val="00624B31"/>
    <w:rsid w:val="006277EE"/>
    <w:rsid w:val="0063048F"/>
    <w:rsid w:val="006329E4"/>
    <w:rsid w:val="00633B34"/>
    <w:rsid w:val="00636C51"/>
    <w:rsid w:val="00642A58"/>
    <w:rsid w:val="00643721"/>
    <w:rsid w:val="006444F5"/>
    <w:rsid w:val="00644A89"/>
    <w:rsid w:val="00647A34"/>
    <w:rsid w:val="00652EF9"/>
    <w:rsid w:val="00657D96"/>
    <w:rsid w:val="00664A6D"/>
    <w:rsid w:val="00667230"/>
    <w:rsid w:val="0067162C"/>
    <w:rsid w:val="00676481"/>
    <w:rsid w:val="00680A3D"/>
    <w:rsid w:val="00682FCE"/>
    <w:rsid w:val="00683829"/>
    <w:rsid w:val="00686723"/>
    <w:rsid w:val="0069377D"/>
    <w:rsid w:val="00696A54"/>
    <w:rsid w:val="006A1504"/>
    <w:rsid w:val="006A4A68"/>
    <w:rsid w:val="006B6400"/>
    <w:rsid w:val="006B7D79"/>
    <w:rsid w:val="006C4047"/>
    <w:rsid w:val="006C468F"/>
    <w:rsid w:val="006C7DCE"/>
    <w:rsid w:val="006E0731"/>
    <w:rsid w:val="006E1451"/>
    <w:rsid w:val="006E2CA0"/>
    <w:rsid w:val="006E5CAD"/>
    <w:rsid w:val="006E6D38"/>
    <w:rsid w:val="006F439C"/>
    <w:rsid w:val="006F44C8"/>
    <w:rsid w:val="006F53A1"/>
    <w:rsid w:val="007031BF"/>
    <w:rsid w:val="00704830"/>
    <w:rsid w:val="00705925"/>
    <w:rsid w:val="0071116B"/>
    <w:rsid w:val="0071377C"/>
    <w:rsid w:val="00720BF5"/>
    <w:rsid w:val="00721B43"/>
    <w:rsid w:val="0072553E"/>
    <w:rsid w:val="00731F79"/>
    <w:rsid w:val="007322BE"/>
    <w:rsid w:val="00732349"/>
    <w:rsid w:val="00736916"/>
    <w:rsid w:val="0074067C"/>
    <w:rsid w:val="00741424"/>
    <w:rsid w:val="00741923"/>
    <w:rsid w:val="0074460F"/>
    <w:rsid w:val="00745453"/>
    <w:rsid w:val="00751EAA"/>
    <w:rsid w:val="00752137"/>
    <w:rsid w:val="0075258C"/>
    <w:rsid w:val="00752740"/>
    <w:rsid w:val="00757853"/>
    <w:rsid w:val="00757B29"/>
    <w:rsid w:val="00762E49"/>
    <w:rsid w:val="007718A1"/>
    <w:rsid w:val="00774D05"/>
    <w:rsid w:val="0077584C"/>
    <w:rsid w:val="00790A59"/>
    <w:rsid w:val="007A1107"/>
    <w:rsid w:val="007A2C08"/>
    <w:rsid w:val="007A30F2"/>
    <w:rsid w:val="007A3D05"/>
    <w:rsid w:val="007B5546"/>
    <w:rsid w:val="007B7F72"/>
    <w:rsid w:val="007C1C7A"/>
    <w:rsid w:val="007C4A8C"/>
    <w:rsid w:val="007D006B"/>
    <w:rsid w:val="007D124D"/>
    <w:rsid w:val="007D24B3"/>
    <w:rsid w:val="007F0A28"/>
    <w:rsid w:val="007F7081"/>
    <w:rsid w:val="007F7B30"/>
    <w:rsid w:val="00802FFF"/>
    <w:rsid w:val="00811D06"/>
    <w:rsid w:val="008163F6"/>
    <w:rsid w:val="00823CA5"/>
    <w:rsid w:val="00835F99"/>
    <w:rsid w:val="00836ABD"/>
    <w:rsid w:val="008426D1"/>
    <w:rsid w:val="008461C9"/>
    <w:rsid w:val="00846243"/>
    <w:rsid w:val="008463C4"/>
    <w:rsid w:val="0085145D"/>
    <w:rsid w:val="0085295D"/>
    <w:rsid w:val="008611C9"/>
    <w:rsid w:val="008641F9"/>
    <w:rsid w:val="00864D2F"/>
    <w:rsid w:val="00870070"/>
    <w:rsid w:val="0087067C"/>
    <w:rsid w:val="0087130E"/>
    <w:rsid w:val="008724B8"/>
    <w:rsid w:val="0087688F"/>
    <w:rsid w:val="00880D25"/>
    <w:rsid w:val="00890DE4"/>
    <w:rsid w:val="00897932"/>
    <w:rsid w:val="008B037A"/>
    <w:rsid w:val="008C429F"/>
    <w:rsid w:val="008C42F0"/>
    <w:rsid w:val="008D0595"/>
    <w:rsid w:val="008D13AF"/>
    <w:rsid w:val="008D5502"/>
    <w:rsid w:val="008E147A"/>
    <w:rsid w:val="008E37E3"/>
    <w:rsid w:val="008E6AD3"/>
    <w:rsid w:val="008F00FC"/>
    <w:rsid w:val="008F17B2"/>
    <w:rsid w:val="008F48AD"/>
    <w:rsid w:val="008F59DD"/>
    <w:rsid w:val="00902DB7"/>
    <w:rsid w:val="009035CF"/>
    <w:rsid w:val="009037CA"/>
    <w:rsid w:val="00904E29"/>
    <w:rsid w:val="00910D28"/>
    <w:rsid w:val="00912913"/>
    <w:rsid w:val="00912929"/>
    <w:rsid w:val="00915707"/>
    <w:rsid w:val="0092358E"/>
    <w:rsid w:val="00935D9C"/>
    <w:rsid w:val="009411A3"/>
    <w:rsid w:val="009457B9"/>
    <w:rsid w:val="00950328"/>
    <w:rsid w:val="00954CFA"/>
    <w:rsid w:val="00960452"/>
    <w:rsid w:val="0096357A"/>
    <w:rsid w:val="00983019"/>
    <w:rsid w:val="0098704C"/>
    <w:rsid w:val="009915E4"/>
    <w:rsid w:val="009919CC"/>
    <w:rsid w:val="00992D7D"/>
    <w:rsid w:val="0099567C"/>
    <w:rsid w:val="009A040A"/>
    <w:rsid w:val="009A0FB8"/>
    <w:rsid w:val="009A1316"/>
    <w:rsid w:val="009A2380"/>
    <w:rsid w:val="009B20C5"/>
    <w:rsid w:val="009B333C"/>
    <w:rsid w:val="009B653A"/>
    <w:rsid w:val="009C53D1"/>
    <w:rsid w:val="009C7E95"/>
    <w:rsid w:val="009D0F82"/>
    <w:rsid w:val="009E32D1"/>
    <w:rsid w:val="009F152E"/>
    <w:rsid w:val="00A05144"/>
    <w:rsid w:val="00A05F07"/>
    <w:rsid w:val="00A12E02"/>
    <w:rsid w:val="00A15E56"/>
    <w:rsid w:val="00A23481"/>
    <w:rsid w:val="00A24788"/>
    <w:rsid w:val="00A24A38"/>
    <w:rsid w:val="00A33C0E"/>
    <w:rsid w:val="00A4180D"/>
    <w:rsid w:val="00A51F51"/>
    <w:rsid w:val="00A55211"/>
    <w:rsid w:val="00A55225"/>
    <w:rsid w:val="00A566A0"/>
    <w:rsid w:val="00A60727"/>
    <w:rsid w:val="00A6252A"/>
    <w:rsid w:val="00A629E4"/>
    <w:rsid w:val="00A646BA"/>
    <w:rsid w:val="00A6563E"/>
    <w:rsid w:val="00A6586D"/>
    <w:rsid w:val="00A662DC"/>
    <w:rsid w:val="00A7369D"/>
    <w:rsid w:val="00A76BAA"/>
    <w:rsid w:val="00A800C3"/>
    <w:rsid w:val="00A81A71"/>
    <w:rsid w:val="00A82308"/>
    <w:rsid w:val="00A826B0"/>
    <w:rsid w:val="00A83160"/>
    <w:rsid w:val="00A8366E"/>
    <w:rsid w:val="00A92665"/>
    <w:rsid w:val="00AA0B9C"/>
    <w:rsid w:val="00AA0D5E"/>
    <w:rsid w:val="00AA2537"/>
    <w:rsid w:val="00AA38C8"/>
    <w:rsid w:val="00AA59B3"/>
    <w:rsid w:val="00AA7155"/>
    <w:rsid w:val="00AA7E51"/>
    <w:rsid w:val="00AB2790"/>
    <w:rsid w:val="00AB3C72"/>
    <w:rsid w:val="00AB5270"/>
    <w:rsid w:val="00AB70BD"/>
    <w:rsid w:val="00AC456E"/>
    <w:rsid w:val="00AC5562"/>
    <w:rsid w:val="00AC5E11"/>
    <w:rsid w:val="00AC6A9B"/>
    <w:rsid w:val="00AC707E"/>
    <w:rsid w:val="00AC7338"/>
    <w:rsid w:val="00AD75FB"/>
    <w:rsid w:val="00AE6240"/>
    <w:rsid w:val="00AF0888"/>
    <w:rsid w:val="00AF0DD2"/>
    <w:rsid w:val="00AF306E"/>
    <w:rsid w:val="00AF5EE2"/>
    <w:rsid w:val="00AF6CDF"/>
    <w:rsid w:val="00AF71DC"/>
    <w:rsid w:val="00B00DC7"/>
    <w:rsid w:val="00B054A0"/>
    <w:rsid w:val="00B11AC0"/>
    <w:rsid w:val="00B215A9"/>
    <w:rsid w:val="00B3407A"/>
    <w:rsid w:val="00B4304E"/>
    <w:rsid w:val="00B43AEE"/>
    <w:rsid w:val="00B446DE"/>
    <w:rsid w:val="00B44DC0"/>
    <w:rsid w:val="00B4533F"/>
    <w:rsid w:val="00B506F9"/>
    <w:rsid w:val="00B52D79"/>
    <w:rsid w:val="00B55569"/>
    <w:rsid w:val="00B56EAB"/>
    <w:rsid w:val="00B5762E"/>
    <w:rsid w:val="00B57EF1"/>
    <w:rsid w:val="00B63FB6"/>
    <w:rsid w:val="00B6409C"/>
    <w:rsid w:val="00B66AD9"/>
    <w:rsid w:val="00B67252"/>
    <w:rsid w:val="00B72302"/>
    <w:rsid w:val="00B73A6B"/>
    <w:rsid w:val="00B76D0A"/>
    <w:rsid w:val="00B776DE"/>
    <w:rsid w:val="00B809DC"/>
    <w:rsid w:val="00B8184D"/>
    <w:rsid w:val="00B831D3"/>
    <w:rsid w:val="00B91A84"/>
    <w:rsid w:val="00B9541E"/>
    <w:rsid w:val="00BA167E"/>
    <w:rsid w:val="00BB7D13"/>
    <w:rsid w:val="00BC0A0F"/>
    <w:rsid w:val="00BC484B"/>
    <w:rsid w:val="00BC6461"/>
    <w:rsid w:val="00BC66CA"/>
    <w:rsid w:val="00BD19B5"/>
    <w:rsid w:val="00BD2ED5"/>
    <w:rsid w:val="00BD39D8"/>
    <w:rsid w:val="00BD6FF3"/>
    <w:rsid w:val="00BE02DD"/>
    <w:rsid w:val="00BE1728"/>
    <w:rsid w:val="00BE219C"/>
    <w:rsid w:val="00BE21FA"/>
    <w:rsid w:val="00BE422B"/>
    <w:rsid w:val="00BF2649"/>
    <w:rsid w:val="00C1624B"/>
    <w:rsid w:val="00C2073E"/>
    <w:rsid w:val="00C216F4"/>
    <w:rsid w:val="00C25E57"/>
    <w:rsid w:val="00C3352A"/>
    <w:rsid w:val="00C45868"/>
    <w:rsid w:val="00C50D9F"/>
    <w:rsid w:val="00C552F6"/>
    <w:rsid w:val="00C62A10"/>
    <w:rsid w:val="00C62AD5"/>
    <w:rsid w:val="00C64715"/>
    <w:rsid w:val="00C666B6"/>
    <w:rsid w:val="00C70018"/>
    <w:rsid w:val="00C720CB"/>
    <w:rsid w:val="00C73ED1"/>
    <w:rsid w:val="00C74BB4"/>
    <w:rsid w:val="00C936D2"/>
    <w:rsid w:val="00C93880"/>
    <w:rsid w:val="00CA0137"/>
    <w:rsid w:val="00CB0594"/>
    <w:rsid w:val="00CB218E"/>
    <w:rsid w:val="00CB41DC"/>
    <w:rsid w:val="00CB6646"/>
    <w:rsid w:val="00CB7267"/>
    <w:rsid w:val="00CC480A"/>
    <w:rsid w:val="00CC5D17"/>
    <w:rsid w:val="00CC7565"/>
    <w:rsid w:val="00CD6969"/>
    <w:rsid w:val="00CE0C06"/>
    <w:rsid w:val="00CE3279"/>
    <w:rsid w:val="00CE513D"/>
    <w:rsid w:val="00CF08B8"/>
    <w:rsid w:val="00CF1113"/>
    <w:rsid w:val="00CF19F5"/>
    <w:rsid w:val="00D04264"/>
    <w:rsid w:val="00D1308E"/>
    <w:rsid w:val="00D139E2"/>
    <w:rsid w:val="00D20B19"/>
    <w:rsid w:val="00D21F49"/>
    <w:rsid w:val="00D233CC"/>
    <w:rsid w:val="00D24401"/>
    <w:rsid w:val="00D26985"/>
    <w:rsid w:val="00D31B98"/>
    <w:rsid w:val="00D37516"/>
    <w:rsid w:val="00D4419C"/>
    <w:rsid w:val="00D50D1D"/>
    <w:rsid w:val="00D518E9"/>
    <w:rsid w:val="00D53D75"/>
    <w:rsid w:val="00D542FC"/>
    <w:rsid w:val="00D56B52"/>
    <w:rsid w:val="00D633BD"/>
    <w:rsid w:val="00D67383"/>
    <w:rsid w:val="00D71DBE"/>
    <w:rsid w:val="00D72E55"/>
    <w:rsid w:val="00D73608"/>
    <w:rsid w:val="00D8143F"/>
    <w:rsid w:val="00D83916"/>
    <w:rsid w:val="00D8733C"/>
    <w:rsid w:val="00D912CB"/>
    <w:rsid w:val="00DA29C1"/>
    <w:rsid w:val="00DB4042"/>
    <w:rsid w:val="00DC205D"/>
    <w:rsid w:val="00DC3802"/>
    <w:rsid w:val="00DC7F70"/>
    <w:rsid w:val="00DD0A20"/>
    <w:rsid w:val="00DD4331"/>
    <w:rsid w:val="00DD56AA"/>
    <w:rsid w:val="00DE10E7"/>
    <w:rsid w:val="00DE1D42"/>
    <w:rsid w:val="00DE5DCD"/>
    <w:rsid w:val="00DF57FB"/>
    <w:rsid w:val="00E04E85"/>
    <w:rsid w:val="00E05610"/>
    <w:rsid w:val="00E1089B"/>
    <w:rsid w:val="00E11050"/>
    <w:rsid w:val="00E14AF8"/>
    <w:rsid w:val="00E15EF5"/>
    <w:rsid w:val="00E23E4F"/>
    <w:rsid w:val="00E33074"/>
    <w:rsid w:val="00E3347F"/>
    <w:rsid w:val="00E42660"/>
    <w:rsid w:val="00E437FD"/>
    <w:rsid w:val="00E50731"/>
    <w:rsid w:val="00E519C1"/>
    <w:rsid w:val="00E60EAB"/>
    <w:rsid w:val="00E630B6"/>
    <w:rsid w:val="00E660C3"/>
    <w:rsid w:val="00E663D0"/>
    <w:rsid w:val="00E7539F"/>
    <w:rsid w:val="00E75940"/>
    <w:rsid w:val="00E76155"/>
    <w:rsid w:val="00E807AD"/>
    <w:rsid w:val="00E851D4"/>
    <w:rsid w:val="00E8760C"/>
    <w:rsid w:val="00E91234"/>
    <w:rsid w:val="00E92683"/>
    <w:rsid w:val="00E96E08"/>
    <w:rsid w:val="00E96F33"/>
    <w:rsid w:val="00EA5033"/>
    <w:rsid w:val="00EA6422"/>
    <w:rsid w:val="00EC1526"/>
    <w:rsid w:val="00ED69A4"/>
    <w:rsid w:val="00EE7B82"/>
    <w:rsid w:val="00EF02F5"/>
    <w:rsid w:val="00EF5A3A"/>
    <w:rsid w:val="00EF6F72"/>
    <w:rsid w:val="00EF7F81"/>
    <w:rsid w:val="00F033A9"/>
    <w:rsid w:val="00F06DEF"/>
    <w:rsid w:val="00F107AE"/>
    <w:rsid w:val="00F14BC7"/>
    <w:rsid w:val="00F1534D"/>
    <w:rsid w:val="00F16616"/>
    <w:rsid w:val="00F20824"/>
    <w:rsid w:val="00F214A5"/>
    <w:rsid w:val="00F25F03"/>
    <w:rsid w:val="00F278C3"/>
    <w:rsid w:val="00F30697"/>
    <w:rsid w:val="00F35B3C"/>
    <w:rsid w:val="00F400CE"/>
    <w:rsid w:val="00F43D82"/>
    <w:rsid w:val="00F50122"/>
    <w:rsid w:val="00F54FEA"/>
    <w:rsid w:val="00F55341"/>
    <w:rsid w:val="00F56D76"/>
    <w:rsid w:val="00F604B0"/>
    <w:rsid w:val="00F619B1"/>
    <w:rsid w:val="00F63280"/>
    <w:rsid w:val="00F65D0F"/>
    <w:rsid w:val="00F66810"/>
    <w:rsid w:val="00F7208F"/>
    <w:rsid w:val="00F85C88"/>
    <w:rsid w:val="00F87071"/>
    <w:rsid w:val="00F93799"/>
    <w:rsid w:val="00F94245"/>
    <w:rsid w:val="00F95BEF"/>
    <w:rsid w:val="00FA1F21"/>
    <w:rsid w:val="00FA2939"/>
    <w:rsid w:val="00FA779C"/>
    <w:rsid w:val="00FB384E"/>
    <w:rsid w:val="00FB41CE"/>
    <w:rsid w:val="00FB6050"/>
    <w:rsid w:val="00FC4F67"/>
    <w:rsid w:val="00FD6B0E"/>
    <w:rsid w:val="00FD7782"/>
    <w:rsid w:val="00FE3FA1"/>
    <w:rsid w:val="00FE4EC5"/>
    <w:rsid w:val="00FE5728"/>
    <w:rsid w:val="00FE7424"/>
    <w:rsid w:val="00FF1DA6"/>
    <w:rsid w:val="00FF324C"/>
    <w:rsid w:val="00FF4EFB"/>
    <w:rsid w:val="00FF6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280EF5"/>
  <w15:docId w15:val="{4EDF70DA-6C60-4033-B049-67827B71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?? ??" w:hAnsi="Calibri" w:cs="Cordia New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AD9"/>
    <w:rPr>
      <w:rFonts w:ascii="Times New Roman" w:hAnsi="Times New Roman" w:cs="Times New Roman"/>
      <w:sz w:val="24"/>
      <w:szCs w:val="24"/>
      <w:lang w:val="en-GB" w:eastAsia="es-E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765E"/>
    <w:pPr>
      <w:keepNext/>
      <w:keepLines/>
      <w:spacing w:before="240"/>
      <w:outlineLvl w:val="1"/>
    </w:pPr>
    <w:rPr>
      <w:rFonts w:eastAsia="Times New Roman"/>
      <w:b/>
      <w:bCs/>
      <w:sz w:val="28"/>
      <w:szCs w:val="26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66A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66A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6AD9"/>
    <w:rPr>
      <w:rFonts w:ascii="Tahoma" w:hAnsi="Tahoma" w:cs="Tahoma"/>
      <w:sz w:val="16"/>
      <w:szCs w:val="16"/>
      <w:lang w:val="en-GB" w:eastAsia="es-ES"/>
    </w:rPr>
  </w:style>
  <w:style w:type="paragraph" w:styleId="ListParagraph">
    <w:name w:val="List Paragraph"/>
    <w:basedOn w:val="Normal"/>
    <w:uiPriority w:val="34"/>
    <w:qFormat/>
    <w:rsid w:val="00B66AD9"/>
    <w:pPr>
      <w:ind w:left="720"/>
      <w:contextualSpacing/>
    </w:pPr>
  </w:style>
  <w:style w:type="character" w:styleId="CommentReference">
    <w:name w:val="annotation reference"/>
    <w:semiHidden/>
    <w:rsid w:val="00CB21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B218E"/>
    <w:rPr>
      <w:sz w:val="20"/>
      <w:szCs w:val="20"/>
    </w:rPr>
  </w:style>
  <w:style w:type="character" w:customStyle="1" w:styleId="CommentTextChar">
    <w:name w:val="Comment Text Char"/>
    <w:link w:val="CommentText"/>
    <w:rsid w:val="00CB218E"/>
    <w:rPr>
      <w:rFonts w:ascii="Times New Roman" w:hAnsi="Times New Roman" w:cs="Times New Roman"/>
      <w:sz w:val="20"/>
      <w:szCs w:val="20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B21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218E"/>
    <w:rPr>
      <w:rFonts w:ascii="Times New Roman" w:hAnsi="Times New Roman" w:cs="Times New Roman"/>
      <w:b/>
      <w:bCs/>
      <w:sz w:val="20"/>
      <w:szCs w:val="20"/>
      <w:lang w:val="en-GB" w:eastAsia="es-ES"/>
    </w:rPr>
  </w:style>
  <w:style w:type="paragraph" w:styleId="Revision">
    <w:name w:val="Revision"/>
    <w:hidden/>
    <w:uiPriority w:val="99"/>
    <w:semiHidden/>
    <w:rsid w:val="008F59DD"/>
    <w:rPr>
      <w:rFonts w:ascii="Times New Roman" w:hAnsi="Times New Roman" w:cs="Times New Roman"/>
      <w:sz w:val="24"/>
      <w:szCs w:val="24"/>
      <w:lang w:val="en-GB" w:eastAsia="es-ES"/>
    </w:rPr>
  </w:style>
  <w:style w:type="character" w:styleId="FollowedHyperlink">
    <w:name w:val="FollowedHyperlink"/>
    <w:uiPriority w:val="99"/>
    <w:rsid w:val="00126CC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7C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C8E"/>
    <w:rPr>
      <w:rFonts w:ascii="Times New Roman" w:hAnsi="Times New Roman" w:cs="Times New Roman"/>
      <w:sz w:val="24"/>
      <w:szCs w:val="24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317C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C8E"/>
    <w:rPr>
      <w:rFonts w:ascii="Times New Roman" w:hAnsi="Times New Roman" w:cs="Times New Roman"/>
      <w:sz w:val="24"/>
      <w:szCs w:val="24"/>
      <w:lang w:val="en-GB" w:eastAsia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0A28"/>
  </w:style>
  <w:style w:type="character" w:customStyle="1" w:styleId="DateChar">
    <w:name w:val="Date Char"/>
    <w:basedOn w:val="DefaultParagraphFont"/>
    <w:link w:val="Date"/>
    <w:uiPriority w:val="99"/>
    <w:semiHidden/>
    <w:rsid w:val="007F0A28"/>
    <w:rPr>
      <w:rFonts w:ascii="Times New Roman" w:hAnsi="Times New Roman" w:cs="Times New Roman"/>
      <w:sz w:val="24"/>
      <w:szCs w:val="24"/>
      <w:lang w:val="en-GB" w:eastAsia="es-ES"/>
    </w:rPr>
  </w:style>
  <w:style w:type="paragraph" w:customStyle="1" w:styleId="Default">
    <w:name w:val="Default"/>
    <w:rsid w:val="003D5FE1"/>
    <w:pPr>
      <w:autoSpaceDE w:val="0"/>
      <w:autoSpaceDN w:val="0"/>
      <w:adjustRightInd w:val="0"/>
    </w:pPr>
    <w:rPr>
      <w:rFonts w:ascii="M Sung GB" w:eastAsia="M Sung GB" w:cs="M Sung GB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3D5FE1"/>
    <w:pPr>
      <w:spacing w:line="24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D5FE1"/>
    <w:rPr>
      <w:rFonts w:cs="M Sung GB"/>
      <w:b/>
      <w:bCs/>
      <w:color w:val="221E1F"/>
      <w:sz w:val="22"/>
      <w:szCs w:val="22"/>
    </w:rPr>
  </w:style>
  <w:style w:type="paragraph" w:customStyle="1" w:styleId="Pa9">
    <w:name w:val="Pa9"/>
    <w:basedOn w:val="Default"/>
    <w:next w:val="Default"/>
    <w:uiPriority w:val="99"/>
    <w:rsid w:val="003D5FE1"/>
    <w:pPr>
      <w:spacing w:line="241" w:lineRule="atLeast"/>
    </w:pPr>
    <w:rPr>
      <w:rFonts w:cs="Times New Roman"/>
      <w:color w:val="auto"/>
    </w:rPr>
  </w:style>
  <w:style w:type="character" w:customStyle="1" w:styleId="email">
    <w:name w:val="email"/>
    <w:basedOn w:val="DefaultParagraphFont"/>
    <w:rsid w:val="005C3D49"/>
  </w:style>
  <w:style w:type="character" w:customStyle="1" w:styleId="hidden1">
    <w:name w:val="hidden1"/>
    <w:basedOn w:val="DefaultParagraphFont"/>
    <w:rsid w:val="005C3D49"/>
    <w:rPr>
      <w:vanish/>
      <w:webHidden w:val="0"/>
      <w:specVanish w:val="0"/>
    </w:rPr>
  </w:style>
  <w:style w:type="character" w:styleId="Strong">
    <w:name w:val="Strong"/>
    <w:basedOn w:val="DefaultParagraphFont"/>
    <w:uiPriority w:val="22"/>
    <w:qFormat/>
    <w:rsid w:val="00AA7E51"/>
    <w:rPr>
      <w:b/>
      <w:bCs/>
    </w:rPr>
  </w:style>
  <w:style w:type="paragraph" w:styleId="NormalWeb">
    <w:name w:val="Normal (Web)"/>
    <w:basedOn w:val="Normal"/>
    <w:uiPriority w:val="99"/>
    <w:unhideWhenUsed/>
    <w:rsid w:val="00AA7E51"/>
    <w:pPr>
      <w:spacing w:before="240" w:after="240"/>
    </w:pPr>
    <w:rPr>
      <w:rFonts w:eastAsia="Times New Roman"/>
      <w:lang w:val="en-US" w:eastAsia="zh-CN"/>
    </w:rPr>
  </w:style>
  <w:style w:type="paragraph" w:customStyle="1" w:styleId="xmsonormal">
    <w:name w:val="x_msonormal"/>
    <w:basedOn w:val="Normal"/>
    <w:rsid w:val="0025277B"/>
    <w:rPr>
      <w:rFonts w:ascii="Calibri" w:eastAsiaTheme="minorEastAsia" w:hAnsi="Calibri" w:cs="Calibri"/>
      <w:sz w:val="22"/>
      <w:szCs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938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1765E"/>
    <w:rPr>
      <w:rFonts w:ascii="Times New Roman" w:eastAsia="Times New Roman" w:hAnsi="Times New Roman" w:cs="Times New Roman"/>
      <w:b/>
      <w:bCs/>
      <w:sz w:val="28"/>
      <w:szCs w:val="26"/>
      <w:lang w:val="en-NZ" w:eastAsia="en-US"/>
    </w:rPr>
  </w:style>
  <w:style w:type="table" w:styleId="TableGrid">
    <w:name w:val="Table Grid"/>
    <w:basedOn w:val="TableNormal"/>
    <w:uiPriority w:val="59"/>
    <w:rsid w:val="0061765E"/>
    <w:rPr>
      <w:rFonts w:eastAsia="Times New Roman" w:cs="Times New Roman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on-info-listitem">
    <w:name w:val="icon-info-list__item"/>
    <w:basedOn w:val="Normal"/>
    <w:rsid w:val="00741923"/>
    <w:pPr>
      <w:spacing w:before="100" w:beforeAutospacing="1" w:after="100" w:afterAutospacing="1"/>
    </w:pPr>
    <w:rPr>
      <w:rFonts w:eastAsia="Times New Roman"/>
      <w:lang w:val="en-US" w:eastAsia="zh-CN"/>
    </w:rPr>
  </w:style>
  <w:style w:type="character" w:customStyle="1" w:styleId="sr-only">
    <w:name w:val="sr-only"/>
    <w:basedOn w:val="DefaultParagraphFont"/>
    <w:rsid w:val="00741923"/>
  </w:style>
  <w:style w:type="character" w:customStyle="1" w:styleId="apple-converted-space">
    <w:name w:val="apple-converted-space"/>
    <w:basedOn w:val="DefaultParagraphFont"/>
    <w:rsid w:val="009C7E95"/>
  </w:style>
  <w:style w:type="character" w:styleId="PageNumber">
    <w:name w:val="page number"/>
    <w:basedOn w:val="DefaultParagraphFont"/>
    <w:uiPriority w:val="99"/>
    <w:semiHidden/>
    <w:unhideWhenUsed/>
    <w:rsid w:val="0061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42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38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9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5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1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02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83370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3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770315">
                                                                      <w:marLeft w:val="450"/>
                                                                      <w:marRight w:val="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686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0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922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069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unwto.org/doi/abs/10.18111/wtobarometereng.2023.21.1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F7CEF-A362-43CF-AEC5-1FAA1165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UNWTO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Undergraduate Student Research Competition 2026 (submission template)</dc:title>
  <dc:creator>UNWTO</dc:creator>
  <cp:lastModifiedBy>LEUNG, Daniel YC [SHTM]</cp:lastModifiedBy>
  <cp:revision>21</cp:revision>
  <cp:lastPrinted>2024-12-10T06:17:00Z</cp:lastPrinted>
  <dcterms:created xsi:type="dcterms:W3CDTF">2026-06-22T04:44:00Z</dcterms:created>
  <dcterms:modified xsi:type="dcterms:W3CDTF">2026-07-28T04:41:00Z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a7eacc72cf88238c2467454f7d74a43963420c6276e8b252ddae3c05e82984f1</vt:lpwstr>
  </property>
</Properties>
</file>